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5E06A" w14:textId="77777777" w:rsidR="00433A2A" w:rsidRPr="00433A2A" w:rsidRDefault="00433A2A" w:rsidP="00433A2A">
      <w:pPr>
        <w:shd w:val="clear" w:color="auto" w:fill="F6FDFF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33A2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433A2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"https://www.postjobfree.com/resume/ad2szo/d-c-video-editor-waldorf-md"</w:instrText>
      </w:r>
      <w:r w:rsidRPr="00433A2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433A2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433A2A">
        <w:rPr>
          <w:rFonts w:ascii="Trebuchet MS" w:eastAsia="Times New Roman" w:hAnsi="Trebuchet MS" w:cs="Times New Roman"/>
          <w:b/>
          <w:bCs/>
          <w:color w:val="0000CC"/>
          <w:kern w:val="0"/>
          <w:sz w:val="36"/>
          <w:szCs w:val="36"/>
          <w:u w:val="single"/>
          <w14:ligatures w14:val="none"/>
        </w:rPr>
        <w:t>D C Video Editor</w:t>
      </w:r>
      <w:r w:rsidRPr="00433A2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</w:p>
    <w:p w14:paraId="6B5F2D34" w14:textId="77777777" w:rsidR="00433A2A" w:rsidRPr="00433A2A" w:rsidRDefault="00433A2A" w:rsidP="00433A2A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433A2A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Location:</w:t>
      </w:r>
      <w:r w:rsidRPr="00433A2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Waldorf</w:t>
      </w:r>
      <w:proofErr w:type="spellEnd"/>
      <w:proofErr w:type="gramEnd"/>
      <w:r w:rsidRPr="00433A2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, MD</w:t>
      </w:r>
    </w:p>
    <w:p w14:paraId="3D5616E8" w14:textId="77777777" w:rsidR="00433A2A" w:rsidRPr="00433A2A" w:rsidRDefault="00433A2A" w:rsidP="00433A2A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433A2A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Posted:</w:t>
      </w:r>
      <w:r w:rsidRPr="00433A2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January</w:t>
      </w:r>
      <w:proofErr w:type="spellEnd"/>
      <w:proofErr w:type="gramEnd"/>
      <w:r w:rsidRPr="00433A2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15, 2024</w:t>
      </w:r>
    </w:p>
    <w:p w14:paraId="2AB9953A" w14:textId="77777777" w:rsidR="00433A2A" w:rsidRPr="00433A2A" w:rsidRDefault="00433A2A" w:rsidP="00433A2A">
      <w:pPr>
        <w:shd w:val="clear" w:color="auto" w:fill="FFFFE0"/>
        <w:spacing w:after="75" w:line="240" w:lineRule="auto"/>
        <w:ind w:left="150" w:right="60"/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433A2A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Contact Info:</w:t>
      </w:r>
    </w:p>
    <w:p w14:paraId="2C9EAED5" w14:textId="77777777" w:rsidR="00433A2A" w:rsidRPr="00433A2A" w:rsidRDefault="00433A2A" w:rsidP="00433A2A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4" w:history="1">
        <w:r w:rsidRPr="00433A2A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christiesmith@comcast.net</w:t>
        </w:r>
      </w:hyperlink>
    </w:p>
    <w:p w14:paraId="5EA5F645" w14:textId="77777777" w:rsidR="00433A2A" w:rsidRPr="00433A2A" w:rsidRDefault="00433A2A" w:rsidP="00433A2A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5" w:history="1">
        <w:r w:rsidRPr="00433A2A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202-247-0604</w:t>
        </w:r>
      </w:hyperlink>
    </w:p>
    <w:p w14:paraId="1FE5AD8E" w14:textId="77777777" w:rsidR="00433A2A" w:rsidRPr="00433A2A" w:rsidRDefault="00433A2A" w:rsidP="00433A2A">
      <w:pPr>
        <w:shd w:val="clear" w:color="auto" w:fill="FFFFE0"/>
        <w:spacing w:after="105" w:line="240" w:lineRule="auto"/>
        <w:ind w:left="150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hyperlink r:id="rId6" w:tooltip="Download Pdf File" w:history="1">
        <w:r w:rsidRPr="00433A2A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pdf</w:t>
        </w:r>
      </w:hyperlink>
      <w:r w:rsidRPr="00433A2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7" w:tooltip="Download Docx File" w:history="1">
        <w:r w:rsidRPr="00433A2A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docx</w:t>
        </w:r>
      </w:hyperlink>
      <w:r w:rsidRPr="00433A2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proofErr w:type="spellStart"/>
      <w:r w:rsidRPr="00433A2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433A2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"https://www.postjobfree.com/resume-download/ad2szo?output=txt" \o "Download Text File"</w:instrText>
      </w:r>
      <w:r w:rsidRPr="00433A2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433A2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433A2A">
        <w:rPr>
          <w:rFonts w:ascii="Trebuchet MS" w:eastAsia="Times New Roman" w:hAnsi="Trebuchet MS" w:cs="Times New Roman"/>
          <w:color w:val="0000CC"/>
          <w:kern w:val="0"/>
          <w:sz w:val="2"/>
          <w:szCs w:val="2"/>
          <w:u w:val="single"/>
          <w14:ligatures w14:val="none"/>
        </w:rPr>
        <w:t>txt</w:t>
      </w:r>
      <w:r w:rsidRPr="00433A2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  <w:hyperlink r:id="rId8" w:tooltip="Email this resume to me" w:history="1">
        <w:r w:rsidRPr="00433A2A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>Email</w:t>
        </w:r>
        <w:proofErr w:type="spellEnd"/>
        <w:r w:rsidRPr="00433A2A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 xml:space="preserve"> to me</w:t>
        </w:r>
      </w:hyperlink>
    </w:p>
    <w:p w14:paraId="493FD70F" w14:textId="77777777" w:rsidR="00433A2A" w:rsidRPr="00433A2A" w:rsidRDefault="00433A2A" w:rsidP="00433A2A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433A2A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Top of Form</w:t>
      </w:r>
    </w:p>
    <w:p w14:paraId="312A3650" w14:textId="77777777" w:rsidR="00433A2A" w:rsidRPr="00433A2A" w:rsidRDefault="00433A2A" w:rsidP="00433A2A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33A2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Your Email: </w:t>
      </w:r>
      <w:r w:rsidRPr="00433A2A">
        <w:rPr>
          <w:rFonts w:ascii="Trebuchet MS" w:eastAsia="Times New Roman" w:hAnsi="Trebuchet MS" w:cs="Times New Roman"/>
          <w:color w:val="000000"/>
          <w:kern w:val="0"/>
          <w:sz w:val="24"/>
          <w:szCs w:val="24"/>
          <w14:ligatures w14:val="none"/>
        </w:rPr>
        <w:t>cs@advanceqt.com</w:t>
      </w:r>
      <w:r w:rsidRPr="00433A2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9" w:history="1">
        <w:r w:rsidRPr="00433A2A">
          <w:rPr>
            <w:rFonts w:ascii="Trebuchet MS" w:eastAsia="Times New Roman" w:hAnsi="Trebuchet MS" w:cs="Times New Roman"/>
            <w:color w:val="0000CC"/>
            <w:kern w:val="0"/>
            <w:sz w:val="24"/>
            <w:szCs w:val="24"/>
            <w:u w:val="single"/>
            <w14:ligatures w14:val="none"/>
          </w:rPr>
          <w:t>change email</w:t>
        </w:r>
      </w:hyperlink>
    </w:p>
    <w:p w14:paraId="3B726910" w14:textId="77777777" w:rsidR="00433A2A" w:rsidRPr="00433A2A" w:rsidRDefault="00433A2A" w:rsidP="00433A2A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433A2A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Subject:</w:t>
      </w:r>
      <w:r w:rsidRPr="00433A2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Response</w:t>
      </w:r>
      <w:proofErr w:type="spellEnd"/>
      <w:proofErr w:type="gramEnd"/>
      <w:r w:rsidRPr="00433A2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to your resume D C Video Editor</w:t>
      </w:r>
    </w:p>
    <w:p w14:paraId="2F356806" w14:textId="07DB7234" w:rsidR="00433A2A" w:rsidRPr="00433A2A" w:rsidRDefault="00433A2A" w:rsidP="00433A2A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33A2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Message </w:t>
      </w:r>
      <w:r w:rsidRPr="00433A2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3B8647C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99.75pt;height:39.75pt" o:ole="">
            <v:imagedata r:id="rId10" o:title=""/>
          </v:shape>
          <w:control r:id="rId11" w:name="DefaultOcxName" w:shapeid="_x0000_i1033"/>
        </w:object>
      </w:r>
    </w:p>
    <w:p w14:paraId="2EE48686" w14:textId="55567FFE" w:rsidR="00433A2A" w:rsidRPr="00433A2A" w:rsidRDefault="00433A2A" w:rsidP="00433A2A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33A2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Job Description (optional) </w:t>
      </w:r>
      <w:r w:rsidRPr="00433A2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297DAFBC">
          <v:shape id="_x0000_i1032" type="#_x0000_t75" style="width:99.75pt;height:39.75pt" o:ole="">
            <v:imagedata r:id="rId10" o:title=""/>
          </v:shape>
          <w:control r:id="rId12" w:name="DefaultOcxName1" w:shapeid="_x0000_i1032"/>
        </w:object>
      </w:r>
    </w:p>
    <w:p w14:paraId="10097C14" w14:textId="057A3667" w:rsidR="00433A2A" w:rsidRPr="00433A2A" w:rsidRDefault="00433A2A" w:rsidP="00433A2A">
      <w:pPr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33A2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  <w:r w:rsidRPr="00433A2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55CB897A">
          <v:shape id="_x0000_i1031" type="#_x0000_t75" style="width:31.5pt;height:22.5pt" o:ole="">
            <v:imagedata r:id="rId13" o:title=""/>
          </v:shape>
          <w:control r:id="rId14" w:name="DefaultOcxName2" w:shapeid="_x0000_i1031"/>
        </w:object>
      </w:r>
    </w:p>
    <w:p w14:paraId="56E9C3FC" w14:textId="77777777" w:rsidR="00433A2A" w:rsidRPr="00433A2A" w:rsidRDefault="00433A2A" w:rsidP="00433A2A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433A2A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Bottom of Form</w:t>
      </w:r>
    </w:p>
    <w:p w14:paraId="611087A4" w14:textId="77777777" w:rsidR="00433A2A" w:rsidRPr="00433A2A" w:rsidRDefault="00433A2A" w:rsidP="00433A2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33A2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</w:p>
    <w:p w14:paraId="52308A66" w14:textId="77777777" w:rsidR="00433A2A" w:rsidRPr="00433A2A" w:rsidRDefault="00433A2A" w:rsidP="00433A2A">
      <w:pPr>
        <w:shd w:val="clear" w:color="auto" w:fill="FFFF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33A2A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Resume:</w:t>
      </w:r>
    </w:p>
    <w:p w14:paraId="2B3A5382" w14:textId="77777777" w:rsidR="00433A2A" w:rsidRPr="00433A2A" w:rsidRDefault="00433A2A" w:rsidP="00433A2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33A2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Christie Smith</w:t>
      </w:r>
    </w:p>
    <w:p w14:paraId="77A25DA4" w14:textId="77777777" w:rsidR="00433A2A" w:rsidRPr="00433A2A" w:rsidRDefault="00433A2A" w:rsidP="00433A2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33A2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2235 Stream Vista Place, Apt 107, Waldorf, MD. 20601 (202) 247-0604 (Mobile)</w:t>
      </w:r>
    </w:p>
    <w:p w14:paraId="2AEF5E5B" w14:textId="77777777" w:rsidR="00433A2A" w:rsidRPr="00433A2A" w:rsidRDefault="00433A2A" w:rsidP="00433A2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33A2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christiesmith@comcast.net (email)</w:t>
      </w:r>
    </w:p>
    <w:p w14:paraId="3C03939D" w14:textId="77777777" w:rsidR="00433A2A" w:rsidRPr="00433A2A" w:rsidRDefault="00433A2A" w:rsidP="00433A2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33A2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WORK EXPERIENCE</w:t>
      </w:r>
    </w:p>
    <w:p w14:paraId="7042BD9B" w14:textId="77777777" w:rsidR="00433A2A" w:rsidRPr="00433A2A" w:rsidRDefault="00433A2A" w:rsidP="00433A2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33A2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July 2017 to present Avid Editor, WETA, Arlington, VA.</w:t>
      </w:r>
    </w:p>
    <w:p w14:paraId="4B70DFC4" w14:textId="77777777" w:rsidR="00433A2A" w:rsidRPr="00433A2A" w:rsidRDefault="00433A2A" w:rsidP="00433A2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33A2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Edit news packages for the PBS News Hour.</w:t>
      </w:r>
    </w:p>
    <w:p w14:paraId="444530CE" w14:textId="77777777" w:rsidR="00433A2A" w:rsidRPr="00433A2A" w:rsidRDefault="00433A2A" w:rsidP="00433A2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33A2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February 2022 to present Avid Editor, Cox Media, Washington, DC</w:t>
      </w:r>
    </w:p>
    <w:p w14:paraId="2D6E1711" w14:textId="77777777" w:rsidR="00433A2A" w:rsidRPr="00433A2A" w:rsidRDefault="00433A2A" w:rsidP="00433A2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33A2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Edit news packages for affiliates.</w:t>
      </w:r>
    </w:p>
    <w:p w14:paraId="7377C4E9" w14:textId="77777777" w:rsidR="00433A2A" w:rsidRPr="00433A2A" w:rsidRDefault="00433A2A" w:rsidP="00433A2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33A2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June 2004 to December 2021 Avid Editor (Daily Hire), NBC NewsChannel, Washington, D.C.</w:t>
      </w:r>
    </w:p>
    <w:p w14:paraId="54CA0166" w14:textId="77777777" w:rsidR="00433A2A" w:rsidRPr="00433A2A" w:rsidRDefault="00433A2A" w:rsidP="00433A2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33A2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Edit news packages to be aired on NBC affiliate newscasts.</w:t>
      </w:r>
    </w:p>
    <w:p w14:paraId="64A48F7A" w14:textId="77777777" w:rsidR="00433A2A" w:rsidRPr="00433A2A" w:rsidRDefault="00433A2A" w:rsidP="00433A2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33A2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Provide Intake/Playback support for the weekend shift.</w:t>
      </w:r>
    </w:p>
    <w:p w14:paraId="18212AF7" w14:textId="77777777" w:rsidR="00433A2A" w:rsidRPr="00433A2A" w:rsidRDefault="00433A2A" w:rsidP="00433A2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33A2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Live shot assignments for MSNBC and NBC NewsChannel.</w:t>
      </w:r>
    </w:p>
    <w:p w14:paraId="4B7A11EF" w14:textId="77777777" w:rsidR="00433A2A" w:rsidRPr="00433A2A" w:rsidRDefault="00433A2A" w:rsidP="00433A2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33A2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June 2014 to April 2017 Avid Editor (Daily Hire), CNBC, Washington, D.C.</w:t>
      </w:r>
    </w:p>
    <w:p w14:paraId="250ECD40" w14:textId="77777777" w:rsidR="00433A2A" w:rsidRPr="00433A2A" w:rsidRDefault="00433A2A" w:rsidP="00433A2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33A2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Edit news packages to air on CNBC and the Nightly Business Report on PBS.</w:t>
      </w:r>
    </w:p>
    <w:p w14:paraId="43E4D868" w14:textId="77777777" w:rsidR="00433A2A" w:rsidRPr="00433A2A" w:rsidRDefault="00433A2A" w:rsidP="00433A2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33A2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Live shot assignments for CNBC programs.</w:t>
      </w:r>
    </w:p>
    <w:p w14:paraId="3D4EE48C" w14:textId="77777777" w:rsidR="00433A2A" w:rsidRPr="00433A2A" w:rsidRDefault="00433A2A" w:rsidP="00433A2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33A2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January 2010 August 2016 Show Editor (The McLaughlin Group), Maslow Media, Washington, D.C.</w:t>
      </w:r>
    </w:p>
    <w:p w14:paraId="16A2B5BD" w14:textId="77777777" w:rsidR="00433A2A" w:rsidRPr="00433A2A" w:rsidRDefault="00433A2A" w:rsidP="00433A2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33A2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Provide pre-production support </w:t>
      </w:r>
      <w:proofErr w:type="gramStart"/>
      <w:r w:rsidRPr="00433A2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on</w:t>
      </w:r>
      <w:proofErr w:type="gramEnd"/>
      <w:r w:rsidRPr="00433A2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The McLaughlin Group.</w:t>
      </w:r>
    </w:p>
    <w:p w14:paraId="7B22D631" w14:textId="77777777" w:rsidR="00433A2A" w:rsidRPr="00433A2A" w:rsidRDefault="00433A2A" w:rsidP="00433A2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33A2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Edit show for air on WCBS and PBS.</w:t>
      </w:r>
    </w:p>
    <w:p w14:paraId="02802165" w14:textId="77777777" w:rsidR="00433A2A" w:rsidRPr="00433A2A" w:rsidRDefault="00433A2A" w:rsidP="00433A2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33A2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May 2007 to August 2021 Avid Editor (Daily Hire), NBC News, Washington, D.C.</w:t>
      </w:r>
    </w:p>
    <w:p w14:paraId="088DE275" w14:textId="77777777" w:rsidR="00433A2A" w:rsidRPr="00433A2A" w:rsidRDefault="00433A2A" w:rsidP="00433A2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33A2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Edit news packages for NBC Nightly News and the Today Show.</w:t>
      </w:r>
    </w:p>
    <w:p w14:paraId="46354FEA" w14:textId="77777777" w:rsidR="00433A2A" w:rsidRPr="00433A2A" w:rsidRDefault="00433A2A" w:rsidP="00433A2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33A2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Provide Intake/Playback support for Net EJ.</w:t>
      </w:r>
    </w:p>
    <w:p w14:paraId="06479154" w14:textId="77777777" w:rsidR="00433A2A" w:rsidRPr="00433A2A" w:rsidRDefault="00433A2A" w:rsidP="00433A2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33A2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Provided Pre-Production support on NBC shows that include: The Chris Matthews </w:t>
      </w:r>
      <w:proofErr w:type="gramStart"/>
      <w:r w:rsidRPr="00433A2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Show, and</w:t>
      </w:r>
      <w:proofErr w:type="gramEnd"/>
      <w:r w:rsidRPr="00433A2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Meet the Press.</w:t>
      </w:r>
    </w:p>
    <w:p w14:paraId="029EF918" w14:textId="77777777" w:rsidR="00433A2A" w:rsidRPr="00433A2A" w:rsidRDefault="00433A2A" w:rsidP="00433A2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33A2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June 2004 to August 2011 Avid Editor (Contract work), Voice of America, Washington, D.C.</w:t>
      </w:r>
    </w:p>
    <w:p w14:paraId="27C6BC53" w14:textId="77777777" w:rsidR="00433A2A" w:rsidRPr="00433A2A" w:rsidRDefault="00433A2A" w:rsidP="00433A2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33A2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Edit International news packages to be aired on Voice of America television overseas.</w:t>
      </w:r>
    </w:p>
    <w:p w14:paraId="0E33953F" w14:textId="77777777" w:rsidR="00433A2A" w:rsidRPr="00433A2A" w:rsidRDefault="00433A2A" w:rsidP="00433A2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33A2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November 2002 to October 2003 Non-Linear Editor, Creative Video of Washington, Arlington, VA.</w:t>
      </w:r>
    </w:p>
    <w:p w14:paraId="6BF15B3D" w14:textId="77777777" w:rsidR="00433A2A" w:rsidRPr="00433A2A" w:rsidRDefault="00433A2A" w:rsidP="00433A2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33A2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Edit corporate and industrial videos.</w:t>
      </w:r>
    </w:p>
    <w:p w14:paraId="25462CB2" w14:textId="77777777" w:rsidR="00433A2A" w:rsidRPr="00433A2A" w:rsidRDefault="00433A2A" w:rsidP="00433A2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33A2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October 2002 to October 2003 Freelance News Editor, Reuters, Washington, D.C.</w:t>
      </w:r>
    </w:p>
    <w:p w14:paraId="102D741F" w14:textId="77777777" w:rsidR="00433A2A" w:rsidRPr="00433A2A" w:rsidRDefault="00433A2A" w:rsidP="00433A2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33A2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Edit &amp; transmit news </w:t>
      </w:r>
      <w:proofErr w:type="gramStart"/>
      <w:r w:rsidRPr="00433A2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video</w:t>
      </w:r>
      <w:proofErr w:type="gramEnd"/>
      <w:r w:rsidRPr="00433A2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to Reuters London headquarters and to </w:t>
      </w:r>
      <w:proofErr w:type="gramStart"/>
      <w:r w:rsidRPr="00433A2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International</w:t>
      </w:r>
      <w:proofErr w:type="gramEnd"/>
      <w:r w:rsidRPr="00433A2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clients.</w:t>
      </w:r>
    </w:p>
    <w:p w14:paraId="3ACC795E" w14:textId="77777777" w:rsidR="00433A2A" w:rsidRPr="00433A2A" w:rsidRDefault="00433A2A" w:rsidP="00433A2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33A2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December 2001 to August 2002 Audio Visual Production Specialist/Editor, Naval School of Health Sciences, Bethesda, MD.</w:t>
      </w:r>
    </w:p>
    <w:p w14:paraId="5158D627" w14:textId="77777777" w:rsidR="00433A2A" w:rsidRPr="00433A2A" w:rsidRDefault="00433A2A" w:rsidP="00433A2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33A2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Edited promotional, informational, training, and recruiting video programs for Navy Medicine.</w:t>
      </w:r>
    </w:p>
    <w:p w14:paraId="581C6930" w14:textId="77777777" w:rsidR="00433A2A" w:rsidRPr="00433A2A" w:rsidRDefault="00433A2A" w:rsidP="00433A2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33A2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Edited video and audio elements for instructional and training CD-ROMs.</w:t>
      </w:r>
    </w:p>
    <w:p w14:paraId="54FC3A2B" w14:textId="77777777" w:rsidR="00433A2A" w:rsidRPr="00433A2A" w:rsidRDefault="00433A2A" w:rsidP="00433A2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33A2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Trained </w:t>
      </w:r>
      <w:proofErr w:type="gramStart"/>
      <w:r w:rsidRPr="00433A2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edit</w:t>
      </w:r>
      <w:proofErr w:type="gramEnd"/>
      <w:r w:rsidRPr="00433A2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staff on non-linear editing system and compositing software.</w:t>
      </w:r>
    </w:p>
    <w:p w14:paraId="6B505464" w14:textId="77777777" w:rsidR="00433A2A" w:rsidRPr="00433A2A" w:rsidRDefault="00433A2A" w:rsidP="00433A2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33A2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April 2001 to June 2001 Non-Linear Video Editor (freelance work), RW Communications, Inc., Owings Mills, MD.</w:t>
      </w:r>
    </w:p>
    <w:p w14:paraId="03C27931" w14:textId="77777777" w:rsidR="00433A2A" w:rsidRPr="00433A2A" w:rsidRDefault="00433A2A" w:rsidP="00433A2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33A2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Edited promotional and informational video programs for the Bureau of Primary Healthcare.</w:t>
      </w:r>
    </w:p>
    <w:p w14:paraId="56AFFFD3" w14:textId="77777777" w:rsidR="00433A2A" w:rsidRPr="00433A2A" w:rsidRDefault="00433A2A" w:rsidP="00433A2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33A2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Created an integrated video database to track all raw footage used by agency once digitized.</w:t>
      </w:r>
    </w:p>
    <w:p w14:paraId="38F6363E" w14:textId="77777777" w:rsidR="00433A2A" w:rsidRPr="00433A2A" w:rsidRDefault="00433A2A" w:rsidP="00433A2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33A2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Logged and digitized raw video for future editing projects.</w:t>
      </w:r>
    </w:p>
    <w:p w14:paraId="588BB446" w14:textId="77777777" w:rsidR="00433A2A" w:rsidRPr="00433A2A" w:rsidRDefault="00433A2A" w:rsidP="00433A2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33A2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July 1999 to January 2001 Videotape Editor, CNN, Atlanta, GA.</w:t>
      </w:r>
    </w:p>
    <w:p w14:paraId="028FD3C6" w14:textId="77777777" w:rsidR="00433A2A" w:rsidRPr="00433A2A" w:rsidRDefault="00433A2A" w:rsidP="00433A2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33A2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Edited news packages, voice over video, and soundbites for on-air playback.</w:t>
      </w:r>
    </w:p>
    <w:p w14:paraId="62BC0D72" w14:textId="77777777" w:rsidR="00433A2A" w:rsidRPr="00433A2A" w:rsidRDefault="00433A2A" w:rsidP="00433A2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33A2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Shift Supervised for CNN domestic and Headline News networks; responsible for all on-air materials requested.</w:t>
      </w:r>
    </w:p>
    <w:p w14:paraId="635CC94C" w14:textId="77777777" w:rsidR="00433A2A" w:rsidRPr="00433A2A" w:rsidRDefault="00433A2A" w:rsidP="00433A2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33A2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September 2000 to December 2000 Freelance Videotape Editor, “Showbiz Today”, CNN, Atlanta, GA.</w:t>
      </w:r>
    </w:p>
    <w:p w14:paraId="79A35541" w14:textId="77777777" w:rsidR="00433A2A" w:rsidRPr="00433A2A" w:rsidRDefault="00433A2A" w:rsidP="00433A2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33A2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Edited and prepared opens, bumps, soundbites, and checked packages for on-air playback.</w:t>
      </w:r>
    </w:p>
    <w:p w14:paraId="0A0A86FE" w14:textId="77777777" w:rsidR="00433A2A" w:rsidRPr="00433A2A" w:rsidRDefault="00433A2A" w:rsidP="00433A2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33A2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October 1999 to September 2000 Freelance Online Video Editor, </w:t>
      </w:r>
      <w:proofErr w:type="spellStart"/>
      <w:r w:rsidRPr="00433A2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CNNInteractive</w:t>
      </w:r>
      <w:proofErr w:type="spellEnd"/>
      <w:r w:rsidRPr="00433A2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, Atlanta, GA.</w:t>
      </w:r>
    </w:p>
    <w:p w14:paraId="50E972CC" w14:textId="77777777" w:rsidR="00433A2A" w:rsidRPr="00433A2A" w:rsidRDefault="00433A2A" w:rsidP="00433A2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33A2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Edited news packages and streamed them for web site playback.</w:t>
      </w:r>
    </w:p>
    <w:p w14:paraId="26E5E29D" w14:textId="77777777" w:rsidR="00433A2A" w:rsidRPr="00433A2A" w:rsidRDefault="00433A2A" w:rsidP="00433A2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33A2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Created JPEG pictures and wrote story information to accompany the video.</w:t>
      </w:r>
    </w:p>
    <w:p w14:paraId="5C336717" w14:textId="77777777" w:rsidR="00433A2A" w:rsidRPr="00433A2A" w:rsidRDefault="00433A2A" w:rsidP="00433A2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33A2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Beta tested new editing and encoding software.</w:t>
      </w:r>
    </w:p>
    <w:p w14:paraId="3B06D731" w14:textId="77777777" w:rsidR="00433A2A" w:rsidRPr="00433A2A" w:rsidRDefault="00433A2A" w:rsidP="00433A2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33A2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March 1997 to June 1999 Video Production Specialist, Chadron State College, Chadron, NE.</w:t>
      </w:r>
    </w:p>
    <w:p w14:paraId="107A339E" w14:textId="77777777" w:rsidR="00433A2A" w:rsidRPr="00433A2A" w:rsidRDefault="00433A2A" w:rsidP="00433A2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33A2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Supervised and was Chief Engineer of the Radio and Television Production Services Department.</w:t>
      </w:r>
    </w:p>
    <w:p w14:paraId="3B1AEC72" w14:textId="77777777" w:rsidR="00433A2A" w:rsidRPr="00433A2A" w:rsidRDefault="00433A2A" w:rsidP="00433A2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33A2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Managed videography and video editing for all instructional, educational, training, and promotional videos</w:t>
      </w:r>
    </w:p>
    <w:p w14:paraId="12EDA629" w14:textId="77777777" w:rsidR="00433A2A" w:rsidRPr="00433A2A" w:rsidRDefault="00433A2A" w:rsidP="00433A2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33A2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produced at Chadron State College.</w:t>
      </w:r>
    </w:p>
    <w:p w14:paraId="420C3714" w14:textId="77777777" w:rsidR="00433A2A" w:rsidRPr="00433A2A" w:rsidRDefault="00433A2A" w:rsidP="00433A2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33A2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Coordinated and scheduled the </w:t>
      </w:r>
      <w:proofErr w:type="spellStart"/>
      <w:r w:rsidRPr="00433A2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set up</w:t>
      </w:r>
      <w:proofErr w:type="spellEnd"/>
      <w:r w:rsidRPr="00433A2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of audio/visual equipment for various departments.</w:t>
      </w:r>
    </w:p>
    <w:p w14:paraId="69A9DF57" w14:textId="77777777" w:rsidR="00433A2A" w:rsidRPr="00433A2A" w:rsidRDefault="00433A2A" w:rsidP="00433A2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33A2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Set up satellites to downlink videoconferences for educational viewing.</w:t>
      </w:r>
    </w:p>
    <w:p w14:paraId="34EA0E15" w14:textId="77777777" w:rsidR="00433A2A" w:rsidRPr="00433A2A" w:rsidRDefault="00433A2A" w:rsidP="00433A2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33A2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Maintained archival footage and produced radio programs.</w:t>
      </w:r>
    </w:p>
    <w:p w14:paraId="122B10AD" w14:textId="77777777" w:rsidR="00433A2A" w:rsidRPr="00433A2A" w:rsidRDefault="00433A2A" w:rsidP="00433A2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33A2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January 1995 to September 1996 Multi-Media Specialist, USC School of Medicine, USC-ABBC, Los Angeles, CA.,</w:t>
      </w:r>
    </w:p>
    <w:p w14:paraId="192B768C" w14:textId="77777777" w:rsidR="00433A2A" w:rsidRPr="00433A2A" w:rsidRDefault="00433A2A" w:rsidP="00433A2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33A2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Created interactive multi-media presentations.</w:t>
      </w:r>
    </w:p>
    <w:p w14:paraId="336F8717" w14:textId="77777777" w:rsidR="00433A2A" w:rsidRPr="00433A2A" w:rsidRDefault="00433A2A" w:rsidP="00433A2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33A2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Wrote, directed, and edited video demos for presentations.</w:t>
      </w:r>
    </w:p>
    <w:p w14:paraId="589E59F7" w14:textId="77777777" w:rsidR="00433A2A" w:rsidRPr="00433A2A" w:rsidRDefault="00433A2A" w:rsidP="00433A2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33A2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EDUCATION</w:t>
      </w:r>
    </w:p>
    <w:p w14:paraId="4DEE460D" w14:textId="77777777" w:rsidR="00433A2A" w:rsidRPr="00433A2A" w:rsidRDefault="00433A2A" w:rsidP="00433A2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33A2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University of Southern California, Los Angeles, CA, August 1992 to May 1996, Bachelor of Arts from the USC School</w:t>
      </w:r>
    </w:p>
    <w:p w14:paraId="49023B16" w14:textId="77777777" w:rsidR="00433A2A" w:rsidRPr="00433A2A" w:rsidRDefault="00433A2A" w:rsidP="00433A2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33A2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of Cinema-Television and Bachelor of Arts from the USC Department of History.</w:t>
      </w:r>
    </w:p>
    <w:p w14:paraId="75A19713" w14:textId="77777777" w:rsidR="00433A2A" w:rsidRPr="00433A2A" w:rsidRDefault="00433A2A" w:rsidP="00433A2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33A2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SKILLS</w:t>
      </w:r>
    </w:p>
    <w:p w14:paraId="532DBD2C" w14:textId="77777777" w:rsidR="00433A2A" w:rsidRPr="00433A2A" w:rsidRDefault="00433A2A" w:rsidP="00433A2A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33A2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AVID Media Composer and </w:t>
      </w:r>
      <w:proofErr w:type="spellStart"/>
      <w:r w:rsidRPr="00433A2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Newscutter</w:t>
      </w:r>
      <w:proofErr w:type="spellEnd"/>
      <w:r w:rsidRPr="00433A2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, </w:t>
      </w:r>
      <w:proofErr w:type="spellStart"/>
      <w:r w:rsidRPr="00433A2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Edius</w:t>
      </w:r>
      <w:proofErr w:type="spellEnd"/>
      <w:r w:rsidRPr="00433A2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, Adobe Premiere, Final Cut Pro, Media 100i, iNews, Macromedia Fireworks, FrontPage, PowerPoint, Boris FX, Boris Red, Adobe Illustrator, Adobe Photoshop, Adobe After Effects, Adobe PageMaker, </w:t>
      </w:r>
      <w:proofErr w:type="spellStart"/>
      <w:r w:rsidRPr="00433A2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BetacamSP</w:t>
      </w:r>
      <w:proofErr w:type="spellEnd"/>
      <w:r w:rsidRPr="00433A2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/</w:t>
      </w:r>
      <w:proofErr w:type="spellStart"/>
      <w:r w:rsidRPr="00433A2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BetacamSX</w:t>
      </w:r>
      <w:proofErr w:type="spellEnd"/>
      <w:r w:rsidRPr="00433A2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, </w:t>
      </w:r>
      <w:proofErr w:type="spellStart"/>
      <w:r w:rsidRPr="00433A2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DVCPro</w:t>
      </w:r>
      <w:proofErr w:type="spellEnd"/>
      <w:r w:rsidRPr="00433A2A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, DVCAM, HDCAM.</w:t>
      </w:r>
    </w:p>
    <w:p w14:paraId="444A15CF" w14:textId="77777777" w:rsidR="00912858" w:rsidRDefault="00912858"/>
    <w:sectPr w:rsidR="009128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A2A"/>
    <w:rsid w:val="00283AAC"/>
    <w:rsid w:val="00307C6A"/>
    <w:rsid w:val="00433A2A"/>
    <w:rsid w:val="00557808"/>
    <w:rsid w:val="00912858"/>
    <w:rsid w:val="00DA6167"/>
    <w:rsid w:val="00DE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792424"/>
  <w15:chartTrackingRefBased/>
  <w15:docId w15:val="{A4B8A0B9-EF5C-42D2-B232-123731725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95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16761">
          <w:marLeft w:val="0"/>
          <w:marRight w:val="0"/>
          <w:marTop w:val="0"/>
          <w:marBottom w:val="0"/>
          <w:divBdr>
            <w:top w:val="single" w:sz="6" w:space="0" w:color="ADD8E6"/>
            <w:left w:val="single" w:sz="6" w:space="0" w:color="ADD8E6"/>
            <w:bottom w:val="single" w:sz="6" w:space="0" w:color="ADD8E6"/>
            <w:right w:val="single" w:sz="6" w:space="0" w:color="ADD8E6"/>
          </w:divBdr>
          <w:divsChild>
            <w:div w:id="100756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05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423747">
                  <w:marLeft w:val="150"/>
                  <w:marRight w:val="0"/>
                  <w:marTop w:val="0"/>
                  <w:marBottom w:val="105"/>
                  <w:divBdr>
                    <w:top w:val="single" w:sz="6" w:space="8" w:color="BEC72F"/>
                    <w:left w:val="single" w:sz="6" w:space="8" w:color="BEC72F"/>
                    <w:bottom w:val="single" w:sz="6" w:space="8" w:color="BEC72F"/>
                    <w:right w:val="single" w:sz="6" w:space="8" w:color="BEC72F"/>
                  </w:divBdr>
                  <w:divsChild>
                    <w:div w:id="710303847">
                      <w:marLeft w:val="0"/>
                      <w:marRight w:val="6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655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1034687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7449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363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52429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stjobfree.com/contact-candidate/ad2szo/d-c-video-editor-waldorf-md?etr=%20id=" TargetMode="External"/><Relationship Id="rId13" Type="http://schemas.openxmlformats.org/officeDocument/2006/relationships/image" Target="media/image2.wmf"/><Relationship Id="rId3" Type="http://schemas.openxmlformats.org/officeDocument/2006/relationships/webSettings" Target="webSettings.xml"/><Relationship Id="rId7" Type="http://schemas.openxmlformats.org/officeDocument/2006/relationships/hyperlink" Target="https://www.postjobfree.com/resume-download/ad2szo?output=docx" TargetMode="External"/><Relationship Id="rId12" Type="http://schemas.openxmlformats.org/officeDocument/2006/relationships/control" Target="activeX/activeX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postjobfree.com/resume-download/ad2szo?output=pdf" TargetMode="External"/><Relationship Id="rId11" Type="http://schemas.openxmlformats.org/officeDocument/2006/relationships/control" Target="activeX/activeX1.xml"/><Relationship Id="rId5" Type="http://schemas.openxmlformats.org/officeDocument/2006/relationships/hyperlink" Target="tel:+1-202-247-0604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1.wmf"/><Relationship Id="rId4" Type="http://schemas.openxmlformats.org/officeDocument/2006/relationships/hyperlink" Target="mailto:christiesmith%40comcast.net?subject=D%20C%20Video%20Editor" TargetMode="External"/><Relationship Id="rId9" Type="http://schemas.openxmlformats.org/officeDocument/2006/relationships/hyperlink" Target="https://www.postjobfree.com/change-email" TargetMode="External"/><Relationship Id="rId14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821</Words>
  <Characters>4680</Characters>
  <Application>Microsoft Office Word</Application>
  <DocSecurity>0</DocSecurity>
  <Lines>39</Lines>
  <Paragraphs>10</Paragraphs>
  <ScaleCrop>false</ScaleCrop>
  <Company/>
  <LinksUpToDate>false</LinksUpToDate>
  <CharactersWithSpaces>5491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Austin</dc:creator>
  <cp:keywords/>
  <dc:description/>
  <cp:lastModifiedBy>Dan Austin</cp:lastModifiedBy>
  <cp:revision>1</cp:revision>
  <dcterms:created xsi:type="dcterms:W3CDTF">2024-02-03T03:19:00Z</dcterms:created>
  <dcterms:modified xsi:type="dcterms:W3CDTF">2024-02-03T03:19:00Z</dcterms:modified>
</cp:coreProperties>
</file>